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1"/>
          <w:kern w:val="2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beforeAutospacing="0" w:after="145" w:afterLines="5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1"/>
          <w:kern w:val="21"/>
          <w:sz w:val="44"/>
          <w:szCs w:val="44"/>
          <w:lang w:val="en-US" w:eastAsia="zh-CN" w:bidi="ar-SA"/>
        </w:rPr>
        <w:t>“营商环境服务体验师”活动报名表</w:t>
      </w:r>
    </w:p>
    <w:tbl>
      <w:tblPr>
        <w:tblStyle w:val="9"/>
        <w:tblW w:w="88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647"/>
        <w:gridCol w:w="1301"/>
        <w:gridCol w:w="1575"/>
        <w:gridCol w:w="1857"/>
        <w:gridCol w:w="1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eastAsia="zh-CN"/>
              </w:rPr>
              <w:t>二寸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文化程度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专业特长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身份证号</w:t>
            </w:r>
          </w:p>
        </w:tc>
        <w:tc>
          <w:tcPr>
            <w:tcW w:w="37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66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家庭住址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个人简历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val="en-US" w:eastAsia="zh-CN"/>
              </w:rPr>
              <w:t>推荐单位意见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（若无单位此项可不填）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4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年  月  日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营商办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11"/>
                <w:kern w:val="21"/>
                <w:sz w:val="24"/>
                <w:szCs w:val="24"/>
                <w:shd w:val="clear" w:color="auto" w:fill="auto"/>
              </w:rPr>
              <w:t>审核意见</w:t>
            </w:r>
          </w:p>
        </w:tc>
        <w:tc>
          <w:tcPr>
            <w:tcW w:w="73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（盖章）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cstheme="minorEastAsia"/>
                <w:color w:val="auto"/>
                <w:spacing w:val="11"/>
                <w:kern w:val="21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11"/>
                <w:kern w:val="2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1"/>
          <w:kern w:val="21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587" w:left="1587" w:header="851" w:footer="1531" w:gutter="0"/>
      <w:pgNumType w:fmt="decimal"/>
      <w:cols w:space="0" w:num="1"/>
      <w:titlePg/>
      <w:docGrid w:type="linesAndChars" w:linePitch="289" w:charSpace="-4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true"/>
  <w:bordersDoNotSurroundHeader w:val="true"/>
  <w:bordersDoNotSurroundFooter w:val="true"/>
  <w:documentProtection w:enforcement="0"/>
  <w:defaultTabStop w:val="420"/>
  <w:evenAndOddHeaders w:val="true"/>
  <w:drawingGridHorizontalSpacing w:val="95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DU4NTkzOGJmMGQ4NjExYzk3MzM2NTUxMWVhYTEifQ=="/>
  </w:docVars>
  <w:rsids>
    <w:rsidRoot w:val="FF7F967C"/>
    <w:rsid w:val="0BD58A30"/>
    <w:rsid w:val="0CD77438"/>
    <w:rsid w:val="3AF704F1"/>
    <w:rsid w:val="3D3D169E"/>
    <w:rsid w:val="3FCF74D9"/>
    <w:rsid w:val="41BF2B78"/>
    <w:rsid w:val="5F9FDBDA"/>
    <w:rsid w:val="5FEFDB6E"/>
    <w:rsid w:val="67FE90DE"/>
    <w:rsid w:val="6FFC9B22"/>
    <w:rsid w:val="71E041CF"/>
    <w:rsid w:val="791FE625"/>
    <w:rsid w:val="7AB35729"/>
    <w:rsid w:val="7F197887"/>
    <w:rsid w:val="7FAF0376"/>
    <w:rsid w:val="9FDD20D9"/>
    <w:rsid w:val="B7B5E082"/>
    <w:rsid w:val="B99B24A3"/>
    <w:rsid w:val="BFFFA170"/>
    <w:rsid w:val="CFF9BC28"/>
    <w:rsid w:val="D7FE3BA9"/>
    <w:rsid w:val="E83FD689"/>
    <w:rsid w:val="EFEF53E7"/>
    <w:rsid w:val="EFF3C69B"/>
    <w:rsid w:val="F3DC47A3"/>
    <w:rsid w:val="F6FE162A"/>
    <w:rsid w:val="F7CAAD07"/>
    <w:rsid w:val="FB6739A7"/>
    <w:rsid w:val="FEF9D362"/>
    <w:rsid w:val="FEFE011B"/>
    <w:rsid w:val="FF3F6E67"/>
    <w:rsid w:val="FF7F967C"/>
    <w:rsid w:val="FFB4E7BE"/>
    <w:rsid w:val="FFF8C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  <w:rPr>
      <w:rFonts w:ascii="Calibri" w:hAnsi="Calibri" w:cs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1521</Words>
  <Characters>1564</Characters>
  <Lines>0</Lines>
  <Paragraphs>0</Paragraphs>
  <TotalTime>1</TotalTime>
  <ScaleCrop>false</ScaleCrop>
  <LinksUpToDate>false</LinksUpToDate>
  <CharactersWithSpaces>1612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2022-09-09T09:21:00Z</dcterms:created>
  <dc:creator>greatwall</dc:creator>
  <cp:lastModifiedBy>greatwall</cp:lastModifiedBy>
  <cp:lastPrinted>2022-09-09T11:36:00Z</cp:lastPrinted>
  <dcterms:modified xsi:type="dcterms:W3CDTF">2022-09-13T10:19:21Z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79A6998F9EA944E684C8D2E821BBB3A0</vt:lpwstr>
  </property>
</Properties>
</file>